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B7E" w:rsidRPr="00CF1875" w:rsidRDefault="009A1B7E" w:rsidP="00731202">
      <w:pPr>
        <w:jc w:val="both"/>
        <w:rPr>
          <w:bCs/>
        </w:rPr>
      </w:pPr>
    </w:p>
    <w:p w:rsidR="009A1B7E" w:rsidRPr="00CF1875" w:rsidRDefault="009A1B7E" w:rsidP="00731202">
      <w:pPr>
        <w:pStyle w:val="ab"/>
        <w:spacing w:after="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4B53799" wp14:editId="072298D7">
            <wp:simplePos x="0" y="0"/>
            <wp:positionH relativeFrom="column">
              <wp:posOffset>2652395</wp:posOffset>
            </wp:positionH>
            <wp:positionV relativeFrom="paragraph">
              <wp:posOffset>-342900</wp:posOffset>
            </wp:positionV>
            <wp:extent cx="640080" cy="822960"/>
            <wp:effectExtent l="0" t="0" r="7620" b="0"/>
            <wp:wrapTight wrapText="bothSides">
              <wp:wrapPolygon edited="0">
                <wp:start x="0" y="0"/>
                <wp:lineTo x="0" y="21000"/>
                <wp:lineTo x="21214" y="21000"/>
                <wp:lineTo x="21214" y="0"/>
                <wp:lineTo x="0" y="0"/>
              </wp:wrapPolygon>
            </wp:wrapTight>
            <wp:docPr id="2" name="Рисунок 2" descr="Описание: Герб Спас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Герб Спас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1B7E" w:rsidRPr="00CF1875" w:rsidRDefault="009A1B7E" w:rsidP="00731202">
      <w:pPr>
        <w:pStyle w:val="ab"/>
        <w:spacing w:after="0"/>
      </w:pPr>
    </w:p>
    <w:p w:rsidR="009A1B7E" w:rsidRPr="00CF1875" w:rsidRDefault="009A1B7E" w:rsidP="00731202">
      <w:pPr>
        <w:pStyle w:val="ab"/>
        <w:spacing w:after="0"/>
      </w:pPr>
    </w:p>
    <w:p w:rsidR="009A1B7E" w:rsidRDefault="009A1B7E" w:rsidP="00731202">
      <w:pPr>
        <w:pStyle w:val="ab"/>
        <w:spacing w:after="0"/>
        <w:jc w:val="center"/>
      </w:pPr>
    </w:p>
    <w:p w:rsidR="009A1B7E" w:rsidRDefault="009A1B7E" w:rsidP="00731202">
      <w:pPr>
        <w:pStyle w:val="ab"/>
        <w:spacing w:after="0"/>
        <w:jc w:val="center"/>
      </w:pPr>
    </w:p>
    <w:p w:rsidR="009A1B7E" w:rsidRPr="00B20626" w:rsidRDefault="009A1B7E" w:rsidP="00731202">
      <w:pPr>
        <w:pStyle w:val="ab"/>
        <w:spacing w:after="0"/>
        <w:jc w:val="center"/>
        <w:rPr>
          <w:b/>
        </w:rPr>
      </w:pPr>
      <w:r w:rsidRPr="00B20626">
        <w:rPr>
          <w:b/>
        </w:rPr>
        <w:t>ДУМА</w:t>
      </w:r>
    </w:p>
    <w:p w:rsidR="009A1B7E" w:rsidRPr="00B20626" w:rsidRDefault="009A1B7E" w:rsidP="00731202">
      <w:pPr>
        <w:pStyle w:val="ab"/>
        <w:spacing w:after="0"/>
        <w:jc w:val="center"/>
        <w:rPr>
          <w:b/>
        </w:rPr>
      </w:pPr>
      <w:r w:rsidRPr="00B20626">
        <w:rPr>
          <w:b/>
        </w:rPr>
        <w:t>СПАССКОГО МУНИЦИПАЛЬНОГО РАЙОНА</w:t>
      </w:r>
    </w:p>
    <w:p w:rsidR="009A1B7E" w:rsidRPr="00B20626" w:rsidRDefault="009A1B7E" w:rsidP="00731202">
      <w:pPr>
        <w:jc w:val="center"/>
        <w:rPr>
          <w:b/>
        </w:rPr>
      </w:pPr>
    </w:p>
    <w:p w:rsidR="009A1B7E" w:rsidRPr="00B20626" w:rsidRDefault="009A1B7E" w:rsidP="00731202">
      <w:pPr>
        <w:jc w:val="center"/>
        <w:rPr>
          <w:b/>
        </w:rPr>
      </w:pPr>
    </w:p>
    <w:p w:rsidR="009A1B7E" w:rsidRPr="00D776DF" w:rsidRDefault="00C107CB" w:rsidP="00731202">
      <w:pPr>
        <w:jc w:val="center"/>
        <w:rPr>
          <w:b/>
        </w:rPr>
      </w:pPr>
      <w:r>
        <w:rPr>
          <w:b/>
        </w:rPr>
        <w:t>РЕШЕНИЕ</w:t>
      </w:r>
    </w:p>
    <w:p w:rsidR="009A1B7E" w:rsidRPr="00B20626" w:rsidRDefault="009A1B7E" w:rsidP="00731202">
      <w:pPr>
        <w:jc w:val="center"/>
      </w:pPr>
    </w:p>
    <w:p w:rsidR="009A1B7E" w:rsidRPr="00B20626" w:rsidRDefault="009A1B7E" w:rsidP="00731202">
      <w:pPr>
        <w:jc w:val="center"/>
      </w:pPr>
    </w:p>
    <w:p w:rsidR="009A1B7E" w:rsidRPr="00B20626" w:rsidRDefault="009A1B7E" w:rsidP="00731202">
      <w:pPr>
        <w:jc w:val="center"/>
      </w:pPr>
      <w:r w:rsidRPr="00B20626">
        <w:t>г. Спасск – Дальний Приморского края</w:t>
      </w:r>
    </w:p>
    <w:p w:rsidR="009A1B7E" w:rsidRPr="00D776DF" w:rsidRDefault="00C107CB" w:rsidP="00731202">
      <w:r>
        <w:t>17</w:t>
      </w:r>
      <w:r w:rsidR="009A1B7E">
        <w:t xml:space="preserve"> </w:t>
      </w:r>
      <w:r w:rsidR="001B5025">
        <w:t>июня</w:t>
      </w:r>
      <w:r w:rsidR="009A1B7E" w:rsidRPr="00D776DF">
        <w:t xml:space="preserve"> 202</w:t>
      </w:r>
      <w:r w:rsidR="009A1B7E">
        <w:t>5</w:t>
      </w:r>
      <w:r w:rsidR="009A1B7E" w:rsidRPr="00D776DF">
        <w:t xml:space="preserve"> года                                                                                </w:t>
      </w:r>
      <w:r w:rsidR="009A1B7E">
        <w:t xml:space="preserve">                      </w:t>
      </w:r>
      <w:r w:rsidR="00212D78">
        <w:t xml:space="preserve">       </w:t>
      </w:r>
      <w:r w:rsidR="009A1B7E">
        <w:t xml:space="preserve">      </w:t>
      </w:r>
      <w:r w:rsidR="009A1B7E" w:rsidRPr="00D776DF">
        <w:t xml:space="preserve">№ </w:t>
      </w:r>
      <w:r>
        <w:t>57</w:t>
      </w:r>
    </w:p>
    <w:p w:rsidR="009A1B7E" w:rsidRDefault="009A1B7E" w:rsidP="00731202"/>
    <w:p w:rsidR="009A1B7E" w:rsidRPr="00D776DF" w:rsidRDefault="009A1B7E" w:rsidP="00731202"/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3"/>
      </w:tblGrid>
      <w:tr w:rsidR="00731461" w:rsidRPr="001215E6" w:rsidTr="00731202">
        <w:trPr>
          <w:trHeight w:val="630"/>
        </w:trPr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:rsidR="00F81920" w:rsidRPr="001215E6" w:rsidRDefault="00662EA2" w:rsidP="00731202">
            <w:pPr>
              <w:pStyle w:val="ConsPlusTitle"/>
              <w:tabs>
                <w:tab w:val="left" w:pos="0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принятии осуществления части полномочий от органов местного самоуправления Александровского, Дубовского,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Краснокутского</w:t>
            </w:r>
            <w:proofErr w:type="spellEnd"/>
            <w:r w:rsidR="007312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</w:t>
            </w:r>
            <w:r w:rsidR="000A2CE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Хвалынского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сельских поселений Спасского муниципального </w:t>
            </w:r>
            <w:r w:rsidR="00BD64C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района Приморского края, органу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местного самоуправления Спасского муниципального района Приморского края по решению вопроса местного значения</w:t>
            </w:r>
            <w:r w:rsidR="00D304EF"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«Организация благоустройства территории поселения» в части организации уличного освещения на </w:t>
            </w:r>
            <w:r w:rsidR="001B5025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территории сельского поселения</w:t>
            </w:r>
            <w:r w:rsidR="00D304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 2025 год</w:t>
            </w:r>
          </w:p>
        </w:tc>
      </w:tr>
    </w:tbl>
    <w:p w:rsidR="007037A4" w:rsidRDefault="007037A4" w:rsidP="00731202">
      <w:pPr>
        <w:pStyle w:val="ConsPlusTitle"/>
        <w:jc w:val="center"/>
        <w:rPr>
          <w:sz w:val="24"/>
          <w:szCs w:val="24"/>
        </w:rPr>
      </w:pPr>
    </w:p>
    <w:p w:rsidR="001215E6" w:rsidRPr="00A75E03" w:rsidRDefault="001215E6" w:rsidP="00731202">
      <w:pPr>
        <w:pStyle w:val="ConsPlusTitle"/>
        <w:jc w:val="center"/>
        <w:rPr>
          <w:sz w:val="24"/>
          <w:szCs w:val="24"/>
        </w:rPr>
      </w:pPr>
    </w:p>
    <w:p w:rsidR="00D304EF" w:rsidRPr="00AD4AF6" w:rsidRDefault="00D304EF" w:rsidP="00731202">
      <w:pPr>
        <w:suppressAutoHyphens/>
        <w:ind w:firstLine="709"/>
        <w:jc w:val="both"/>
      </w:pPr>
      <w:r w:rsidRPr="00AD4AF6">
        <w:t>В соответствии с Бюджетным кодексом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на основании Устава Спасского муниципального района,</w:t>
      </w:r>
      <w:r>
        <w:t xml:space="preserve"> </w:t>
      </w:r>
      <w:r w:rsidRPr="00AD4AF6">
        <w:t>руководствуясь решением Думы Спас</w:t>
      </w:r>
      <w:r>
        <w:t xml:space="preserve">ского муниципального района от </w:t>
      </w:r>
      <w:r w:rsidRPr="00AD4AF6">
        <w:t>3</w:t>
      </w:r>
      <w:r>
        <w:t xml:space="preserve"> июня </w:t>
      </w:r>
      <w:r w:rsidRPr="00AD4AF6">
        <w:t xml:space="preserve">2019 </w:t>
      </w:r>
      <w:r>
        <w:t>года</w:t>
      </w:r>
      <w:r w:rsidRPr="00AD4AF6">
        <w:t xml:space="preserve"> № 225 «Об утверждении Порядка заключения соглашений между органами местного самоуправления Спасского муниципального района и органами местного самоуправления сельских поселений, входящих в состав Спасского муниципального района, о передаче им осуществления части своих полномочий по решению вопросов местного значения», Дума Спасского муниципального района</w:t>
      </w:r>
    </w:p>
    <w:p w:rsidR="001215E6" w:rsidRPr="001D7A16" w:rsidRDefault="001215E6" w:rsidP="00731202">
      <w:pPr>
        <w:autoSpaceDE w:val="0"/>
        <w:autoSpaceDN w:val="0"/>
        <w:adjustRightInd w:val="0"/>
        <w:jc w:val="both"/>
        <w:outlineLvl w:val="0"/>
      </w:pPr>
    </w:p>
    <w:p w:rsidR="00E26FC1" w:rsidRDefault="00E26FC1" w:rsidP="00731202">
      <w:pPr>
        <w:jc w:val="both"/>
      </w:pPr>
      <w:r w:rsidRPr="001D7A16">
        <w:t>РЕШИЛА:</w:t>
      </w:r>
    </w:p>
    <w:p w:rsidR="001B5025" w:rsidRPr="001D7A16" w:rsidRDefault="001B5025" w:rsidP="00731202">
      <w:pPr>
        <w:jc w:val="both"/>
      </w:pPr>
    </w:p>
    <w:p w:rsidR="00731202" w:rsidRPr="00AD4AF6" w:rsidRDefault="00731202" w:rsidP="00731202">
      <w:pPr>
        <w:pStyle w:val="31"/>
        <w:tabs>
          <w:tab w:val="left" w:pos="709"/>
        </w:tabs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26FC1" w:rsidRPr="001D7A16">
        <w:rPr>
          <w:sz w:val="24"/>
          <w:szCs w:val="24"/>
        </w:rPr>
        <w:t xml:space="preserve">1. </w:t>
      </w:r>
      <w:r w:rsidR="00BD64C9" w:rsidRPr="001D7A16">
        <w:rPr>
          <w:sz w:val="24"/>
          <w:szCs w:val="24"/>
        </w:rPr>
        <w:t xml:space="preserve">Принять осуществление части полномочий от органов местного самоуправления Александровского, Дубовского, </w:t>
      </w:r>
      <w:proofErr w:type="spellStart"/>
      <w:r w:rsidR="00BD64C9" w:rsidRPr="001D7A16">
        <w:rPr>
          <w:sz w:val="24"/>
          <w:szCs w:val="24"/>
        </w:rPr>
        <w:t>Краснокутского</w:t>
      </w:r>
      <w:proofErr w:type="spellEnd"/>
      <w:r>
        <w:rPr>
          <w:sz w:val="24"/>
          <w:szCs w:val="24"/>
        </w:rPr>
        <w:t xml:space="preserve"> и</w:t>
      </w:r>
      <w:r w:rsidR="000A2CE3">
        <w:rPr>
          <w:sz w:val="24"/>
          <w:szCs w:val="24"/>
        </w:rPr>
        <w:t xml:space="preserve"> Хвалынского</w:t>
      </w:r>
      <w:r w:rsidR="00BD64C9" w:rsidRPr="001D7A16">
        <w:rPr>
          <w:sz w:val="24"/>
          <w:szCs w:val="24"/>
        </w:rPr>
        <w:t xml:space="preserve"> сельских поселений Спасского муниципального района Приморского края, органу местного самоуправления Спасского муниципального района </w:t>
      </w:r>
      <w:r w:rsidRPr="001D7A16">
        <w:rPr>
          <w:sz w:val="24"/>
          <w:szCs w:val="24"/>
        </w:rPr>
        <w:t xml:space="preserve">Приморского края </w:t>
      </w:r>
      <w:r w:rsidR="00BD64C9" w:rsidRPr="001D7A16">
        <w:rPr>
          <w:sz w:val="24"/>
          <w:szCs w:val="24"/>
        </w:rPr>
        <w:t xml:space="preserve">по решению </w:t>
      </w:r>
      <w:r w:rsidRPr="00AD4AF6">
        <w:rPr>
          <w:sz w:val="24"/>
          <w:szCs w:val="24"/>
        </w:rPr>
        <w:t xml:space="preserve">следующего вопроса местного значения: </w:t>
      </w:r>
      <w:r w:rsidR="00BD64C9" w:rsidRPr="001D7A16">
        <w:rPr>
          <w:sz w:val="24"/>
          <w:szCs w:val="24"/>
        </w:rPr>
        <w:t>«Организация благоустройства территории поселения» в части организации уличного освещения на территории сельского поселения</w:t>
      </w:r>
      <w:r w:rsidRPr="00731202">
        <w:rPr>
          <w:sz w:val="24"/>
          <w:szCs w:val="24"/>
        </w:rPr>
        <w:t xml:space="preserve"> </w:t>
      </w:r>
      <w:r w:rsidRPr="00AD4AF6">
        <w:rPr>
          <w:sz w:val="24"/>
          <w:szCs w:val="24"/>
        </w:rPr>
        <w:t xml:space="preserve">на срок </w:t>
      </w:r>
      <w:r w:rsidRPr="001D7A16">
        <w:rPr>
          <w:sz w:val="24"/>
          <w:szCs w:val="24"/>
        </w:rPr>
        <w:t>с 1 июля 2025 года по 31 декабря 2025 года</w:t>
      </w:r>
      <w:r w:rsidRPr="00AD4AF6">
        <w:rPr>
          <w:sz w:val="24"/>
          <w:szCs w:val="24"/>
        </w:rPr>
        <w:t>.</w:t>
      </w:r>
    </w:p>
    <w:p w:rsidR="00BD64C9" w:rsidRPr="001D7A16" w:rsidRDefault="00BD64C9" w:rsidP="0073120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7A16">
        <w:rPr>
          <w:rFonts w:ascii="Times New Roman" w:hAnsi="Times New Roman" w:cs="Times New Roman"/>
          <w:sz w:val="24"/>
          <w:szCs w:val="24"/>
        </w:rPr>
        <w:t xml:space="preserve">2. Администрации Спасского муниципального района </w:t>
      </w:r>
      <w:r w:rsidR="005A62A3" w:rsidRPr="001D7A16">
        <w:rPr>
          <w:rFonts w:ascii="Times New Roman" w:hAnsi="Times New Roman" w:cs="Times New Roman"/>
          <w:sz w:val="24"/>
          <w:szCs w:val="24"/>
        </w:rPr>
        <w:t xml:space="preserve">Приморского края </w:t>
      </w:r>
      <w:r w:rsidRPr="001D7A16">
        <w:rPr>
          <w:rFonts w:ascii="Times New Roman" w:hAnsi="Times New Roman" w:cs="Times New Roman"/>
          <w:sz w:val="24"/>
          <w:szCs w:val="24"/>
        </w:rPr>
        <w:t xml:space="preserve">заключить с администрациями Александровского, Дубовского, </w:t>
      </w:r>
      <w:proofErr w:type="spellStart"/>
      <w:r w:rsidRPr="001D7A16">
        <w:rPr>
          <w:rFonts w:ascii="Times New Roman" w:hAnsi="Times New Roman" w:cs="Times New Roman"/>
          <w:sz w:val="24"/>
          <w:szCs w:val="24"/>
        </w:rPr>
        <w:t>Краснокутского</w:t>
      </w:r>
      <w:proofErr w:type="spellEnd"/>
      <w:r w:rsidR="005A62A3">
        <w:rPr>
          <w:rFonts w:ascii="Times New Roman" w:hAnsi="Times New Roman" w:cs="Times New Roman"/>
          <w:sz w:val="24"/>
          <w:szCs w:val="24"/>
        </w:rPr>
        <w:t xml:space="preserve"> и</w:t>
      </w:r>
      <w:r w:rsidR="000A2CE3">
        <w:rPr>
          <w:rFonts w:ascii="Times New Roman" w:hAnsi="Times New Roman" w:cs="Times New Roman"/>
          <w:sz w:val="24"/>
          <w:szCs w:val="24"/>
        </w:rPr>
        <w:t xml:space="preserve"> Хвалынского</w:t>
      </w:r>
      <w:r w:rsidRPr="001D7A16">
        <w:rPr>
          <w:rFonts w:ascii="Times New Roman" w:hAnsi="Times New Roman" w:cs="Times New Roman"/>
          <w:sz w:val="24"/>
          <w:szCs w:val="24"/>
        </w:rPr>
        <w:t xml:space="preserve"> сельских поселений </w:t>
      </w:r>
      <w:r w:rsidR="005A62A3" w:rsidRPr="001D7A16">
        <w:rPr>
          <w:rFonts w:ascii="Times New Roman" w:hAnsi="Times New Roman" w:cs="Times New Roman"/>
          <w:sz w:val="24"/>
          <w:szCs w:val="24"/>
        </w:rPr>
        <w:t xml:space="preserve">Спасского муниципального района Приморского края </w:t>
      </w:r>
      <w:r w:rsidRPr="001D7A16">
        <w:rPr>
          <w:rFonts w:ascii="Times New Roman" w:hAnsi="Times New Roman" w:cs="Times New Roman"/>
          <w:sz w:val="24"/>
          <w:szCs w:val="24"/>
        </w:rPr>
        <w:lastRenderedPageBreak/>
        <w:t xml:space="preserve">соглашение о </w:t>
      </w:r>
      <w:r w:rsidR="001D7A16" w:rsidRPr="001D7A16">
        <w:rPr>
          <w:rFonts w:ascii="Times New Roman" w:hAnsi="Times New Roman" w:cs="Times New Roman"/>
          <w:sz w:val="24"/>
          <w:szCs w:val="24"/>
        </w:rPr>
        <w:t xml:space="preserve">принятии </w:t>
      </w:r>
      <w:r w:rsidRPr="001D7A16">
        <w:rPr>
          <w:rFonts w:ascii="Times New Roman" w:hAnsi="Times New Roman" w:cs="Times New Roman"/>
          <w:sz w:val="24"/>
          <w:szCs w:val="24"/>
        </w:rPr>
        <w:t>осуществлени</w:t>
      </w:r>
      <w:r w:rsidR="00450D8F">
        <w:rPr>
          <w:rFonts w:ascii="Times New Roman" w:hAnsi="Times New Roman" w:cs="Times New Roman"/>
          <w:sz w:val="24"/>
          <w:szCs w:val="24"/>
        </w:rPr>
        <w:t>я</w:t>
      </w:r>
      <w:r w:rsidRPr="001D7A16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 w:rsidR="001D7A16" w:rsidRPr="001D7A16">
        <w:rPr>
          <w:rFonts w:ascii="Times New Roman" w:hAnsi="Times New Roman" w:cs="Times New Roman"/>
          <w:sz w:val="24"/>
          <w:szCs w:val="24"/>
        </w:rPr>
        <w:t xml:space="preserve">от </w:t>
      </w:r>
      <w:r w:rsidRPr="001D7A16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</w:t>
      </w:r>
      <w:r w:rsidR="001D7A16" w:rsidRPr="001D7A16">
        <w:rPr>
          <w:rFonts w:ascii="Times New Roman" w:hAnsi="Times New Roman" w:cs="Times New Roman"/>
          <w:sz w:val="24"/>
          <w:szCs w:val="24"/>
        </w:rPr>
        <w:t xml:space="preserve">Александровского, Дубовского, </w:t>
      </w:r>
      <w:proofErr w:type="spellStart"/>
      <w:r w:rsidR="001D7A16" w:rsidRPr="001D7A16">
        <w:rPr>
          <w:rFonts w:ascii="Times New Roman" w:hAnsi="Times New Roman" w:cs="Times New Roman"/>
          <w:sz w:val="24"/>
          <w:szCs w:val="24"/>
        </w:rPr>
        <w:t>Краснокутского</w:t>
      </w:r>
      <w:proofErr w:type="spellEnd"/>
      <w:r w:rsidR="005A62A3">
        <w:rPr>
          <w:rFonts w:ascii="Times New Roman" w:hAnsi="Times New Roman" w:cs="Times New Roman"/>
          <w:sz w:val="24"/>
          <w:szCs w:val="24"/>
        </w:rPr>
        <w:t xml:space="preserve"> и</w:t>
      </w:r>
      <w:r w:rsidR="000A2CE3">
        <w:rPr>
          <w:rFonts w:ascii="Times New Roman" w:hAnsi="Times New Roman" w:cs="Times New Roman"/>
          <w:sz w:val="24"/>
          <w:szCs w:val="24"/>
        </w:rPr>
        <w:t xml:space="preserve"> Хвалынского</w:t>
      </w:r>
      <w:r w:rsidR="001D7A16" w:rsidRPr="001D7A16">
        <w:rPr>
          <w:rFonts w:ascii="Times New Roman" w:hAnsi="Times New Roman" w:cs="Times New Roman"/>
          <w:sz w:val="24"/>
          <w:szCs w:val="24"/>
        </w:rPr>
        <w:t xml:space="preserve"> сельских поселений</w:t>
      </w:r>
      <w:r w:rsidRPr="001D7A16">
        <w:rPr>
          <w:rFonts w:ascii="Times New Roman" w:hAnsi="Times New Roman" w:cs="Times New Roman"/>
          <w:sz w:val="24"/>
          <w:szCs w:val="24"/>
        </w:rPr>
        <w:t xml:space="preserve"> </w:t>
      </w:r>
      <w:r w:rsidR="005A62A3" w:rsidRPr="001D7A16">
        <w:rPr>
          <w:rFonts w:ascii="Times New Roman" w:hAnsi="Times New Roman" w:cs="Times New Roman"/>
          <w:sz w:val="24"/>
          <w:szCs w:val="24"/>
        </w:rPr>
        <w:t xml:space="preserve">Спасского муниципального района Приморского края </w:t>
      </w:r>
      <w:r w:rsidRPr="001D7A16">
        <w:rPr>
          <w:rFonts w:ascii="Times New Roman" w:hAnsi="Times New Roman" w:cs="Times New Roman"/>
          <w:sz w:val="24"/>
          <w:szCs w:val="24"/>
        </w:rPr>
        <w:t xml:space="preserve">органу местного самоуправления Спасского муниципального района </w:t>
      </w:r>
      <w:r w:rsidR="005A62A3" w:rsidRPr="001D7A16">
        <w:rPr>
          <w:rFonts w:ascii="Times New Roman" w:hAnsi="Times New Roman" w:cs="Times New Roman"/>
          <w:sz w:val="24"/>
          <w:szCs w:val="24"/>
        </w:rPr>
        <w:t xml:space="preserve">Приморского края </w:t>
      </w:r>
      <w:r w:rsidRPr="001D7A16">
        <w:rPr>
          <w:rFonts w:ascii="Times New Roman" w:hAnsi="Times New Roman" w:cs="Times New Roman"/>
          <w:sz w:val="24"/>
          <w:szCs w:val="24"/>
        </w:rPr>
        <w:t xml:space="preserve">по решению вопроса местного значения: «Организация благоустройства территории поселения» в части организации уличного освещения на территории сельского поселения на срок </w:t>
      </w:r>
      <w:r w:rsidR="00212D78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1D7A16">
        <w:rPr>
          <w:rFonts w:ascii="Times New Roman" w:hAnsi="Times New Roman" w:cs="Times New Roman"/>
          <w:sz w:val="24"/>
          <w:szCs w:val="24"/>
        </w:rPr>
        <w:t xml:space="preserve">с 1 июля 2025 года по </w:t>
      </w:r>
      <w:r w:rsidR="005A62A3">
        <w:rPr>
          <w:rFonts w:ascii="Times New Roman" w:hAnsi="Times New Roman" w:cs="Times New Roman"/>
          <w:sz w:val="24"/>
          <w:szCs w:val="24"/>
        </w:rPr>
        <w:t>31 декабря 2025 года</w:t>
      </w:r>
      <w:r w:rsidRPr="001D7A16">
        <w:rPr>
          <w:rFonts w:ascii="Times New Roman" w:hAnsi="Times New Roman" w:cs="Times New Roman"/>
          <w:sz w:val="24"/>
          <w:szCs w:val="24"/>
        </w:rPr>
        <w:t>.</w:t>
      </w:r>
    </w:p>
    <w:p w:rsidR="00E2411F" w:rsidRPr="001D7A16" w:rsidRDefault="00A948C2" w:rsidP="00731202">
      <w:pPr>
        <w:tabs>
          <w:tab w:val="left" w:pos="709"/>
        </w:tabs>
        <w:ind w:firstLine="540"/>
        <w:jc w:val="both"/>
      </w:pPr>
      <w:r w:rsidRPr="001D7A16">
        <w:tab/>
      </w:r>
      <w:r w:rsidR="001B5025">
        <w:t>3</w:t>
      </w:r>
      <w:r w:rsidR="00731461" w:rsidRPr="001D7A16">
        <w:t>. Настоящее решение вступает в силу со дня</w:t>
      </w:r>
      <w:r w:rsidR="00864438" w:rsidRPr="001D7A16">
        <w:t xml:space="preserve"> его официального опубликования</w:t>
      </w:r>
      <w:r w:rsidR="00BA55F1" w:rsidRPr="001D7A16">
        <w:t xml:space="preserve"> (обнародования)</w:t>
      </w:r>
      <w:r w:rsidR="00E2411F" w:rsidRPr="001D7A16">
        <w:t>.</w:t>
      </w:r>
    </w:p>
    <w:p w:rsidR="00E2411F" w:rsidRPr="001D7A16" w:rsidRDefault="00E2411F" w:rsidP="00731202">
      <w:pPr>
        <w:jc w:val="both"/>
      </w:pPr>
    </w:p>
    <w:p w:rsidR="00744FC5" w:rsidRDefault="00744FC5" w:rsidP="00731202">
      <w:pPr>
        <w:jc w:val="both"/>
      </w:pPr>
    </w:p>
    <w:p w:rsidR="00212D78" w:rsidRPr="001D7A16" w:rsidRDefault="00212D78" w:rsidP="00731202">
      <w:pPr>
        <w:jc w:val="both"/>
      </w:pPr>
    </w:p>
    <w:p w:rsidR="009A1B7E" w:rsidRPr="00D776DF" w:rsidRDefault="009A1B7E" w:rsidP="00731202">
      <w:pPr>
        <w:jc w:val="both"/>
      </w:pPr>
      <w:r w:rsidRPr="00D776DF">
        <w:t xml:space="preserve">Председатель Думы </w:t>
      </w:r>
    </w:p>
    <w:p w:rsidR="009A1B7E" w:rsidRPr="00D776DF" w:rsidRDefault="009A1B7E" w:rsidP="00731202">
      <w:pPr>
        <w:jc w:val="both"/>
      </w:pPr>
      <w:r w:rsidRPr="00D776DF">
        <w:t xml:space="preserve">Спасского муниципального района                                                            </w:t>
      </w:r>
      <w:r>
        <w:t xml:space="preserve">             </w:t>
      </w:r>
      <w:r w:rsidRPr="00D776DF">
        <w:t xml:space="preserve"> </w:t>
      </w:r>
      <w:r>
        <w:t>Я.А. Качура</w:t>
      </w:r>
    </w:p>
    <w:p w:rsidR="009A1B7E" w:rsidRDefault="009A1B7E" w:rsidP="00731202">
      <w:pPr>
        <w:jc w:val="both"/>
        <w:rPr>
          <w:b/>
        </w:rPr>
      </w:pPr>
    </w:p>
    <w:p w:rsidR="009A1B7E" w:rsidRPr="00D776DF" w:rsidRDefault="009A1B7E" w:rsidP="00731202">
      <w:pPr>
        <w:jc w:val="both"/>
        <w:rPr>
          <w:b/>
        </w:rPr>
      </w:pPr>
    </w:p>
    <w:p w:rsidR="009A1B7E" w:rsidRPr="00D776DF" w:rsidRDefault="009A1B7E" w:rsidP="00731202">
      <w:pPr>
        <w:jc w:val="both"/>
        <w:rPr>
          <w:b/>
        </w:rPr>
      </w:pPr>
    </w:p>
    <w:p w:rsidR="009A1B7E" w:rsidRPr="00D776DF" w:rsidRDefault="009A1B7E" w:rsidP="00731202">
      <w:pPr>
        <w:jc w:val="both"/>
      </w:pPr>
      <w:proofErr w:type="spellStart"/>
      <w:r>
        <w:t>Врип</w:t>
      </w:r>
      <w:proofErr w:type="spellEnd"/>
      <w:r>
        <w:t xml:space="preserve"> г</w:t>
      </w:r>
      <w:r w:rsidRPr="00D776DF">
        <w:t>лав</w:t>
      </w:r>
      <w:r>
        <w:t>ы</w:t>
      </w:r>
    </w:p>
    <w:p w:rsidR="009A1B7E" w:rsidRPr="00D776DF" w:rsidRDefault="009A1B7E" w:rsidP="00731202">
      <w:pPr>
        <w:jc w:val="both"/>
      </w:pPr>
      <w:r w:rsidRPr="00D776DF">
        <w:t xml:space="preserve">Спасского муниципального района                                                    </w:t>
      </w:r>
      <w:r>
        <w:t xml:space="preserve">             О.А. Митрофанов</w:t>
      </w:r>
    </w:p>
    <w:p w:rsidR="009A1B7E" w:rsidRDefault="009A1B7E" w:rsidP="00731202">
      <w:pPr>
        <w:jc w:val="both"/>
      </w:pPr>
    </w:p>
    <w:p w:rsidR="001D7A16" w:rsidRPr="001D7A16" w:rsidRDefault="001D7A16" w:rsidP="00731202">
      <w:pPr>
        <w:jc w:val="both"/>
      </w:pPr>
    </w:p>
    <w:sectPr w:rsidR="001D7A16" w:rsidRPr="001D7A16" w:rsidSect="00A75E0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66FD3"/>
    <w:multiLevelType w:val="multilevel"/>
    <w:tmpl w:val="A894B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99013D"/>
    <w:multiLevelType w:val="hybridMultilevel"/>
    <w:tmpl w:val="4F4C812E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A4"/>
    <w:rsid w:val="00000A10"/>
    <w:rsid w:val="00020602"/>
    <w:rsid w:val="0005500E"/>
    <w:rsid w:val="000A1E0A"/>
    <w:rsid w:val="000A2CE3"/>
    <w:rsid w:val="000B4D84"/>
    <w:rsid w:val="000E41A2"/>
    <w:rsid w:val="000E4A2F"/>
    <w:rsid w:val="000E7BF9"/>
    <w:rsid w:val="000F77D4"/>
    <w:rsid w:val="00110791"/>
    <w:rsid w:val="001215E6"/>
    <w:rsid w:val="0017376D"/>
    <w:rsid w:val="001B2B99"/>
    <w:rsid w:val="001B5025"/>
    <w:rsid w:val="001B5A23"/>
    <w:rsid w:val="001B703D"/>
    <w:rsid w:val="001D0353"/>
    <w:rsid w:val="001D7A16"/>
    <w:rsid w:val="001E26D0"/>
    <w:rsid w:val="00200C93"/>
    <w:rsid w:val="00212D78"/>
    <w:rsid w:val="0025252B"/>
    <w:rsid w:val="002765DC"/>
    <w:rsid w:val="00292B82"/>
    <w:rsid w:val="00297C07"/>
    <w:rsid w:val="002A1322"/>
    <w:rsid w:val="002B2254"/>
    <w:rsid w:val="002B289D"/>
    <w:rsid w:val="002B759E"/>
    <w:rsid w:val="002C2314"/>
    <w:rsid w:val="002D47FA"/>
    <w:rsid w:val="002D7300"/>
    <w:rsid w:val="002F1DD0"/>
    <w:rsid w:val="002F7345"/>
    <w:rsid w:val="00301B0A"/>
    <w:rsid w:val="00302A31"/>
    <w:rsid w:val="00315668"/>
    <w:rsid w:val="0032148E"/>
    <w:rsid w:val="00326333"/>
    <w:rsid w:val="0034086B"/>
    <w:rsid w:val="00343D0A"/>
    <w:rsid w:val="00356803"/>
    <w:rsid w:val="00366681"/>
    <w:rsid w:val="00370FA0"/>
    <w:rsid w:val="00375114"/>
    <w:rsid w:val="00382458"/>
    <w:rsid w:val="003B2C21"/>
    <w:rsid w:val="003B40EB"/>
    <w:rsid w:val="003B766A"/>
    <w:rsid w:val="003D37EB"/>
    <w:rsid w:val="003F6DDC"/>
    <w:rsid w:val="003F7899"/>
    <w:rsid w:val="004228B4"/>
    <w:rsid w:val="00424954"/>
    <w:rsid w:val="00433AA2"/>
    <w:rsid w:val="004369DF"/>
    <w:rsid w:val="00442FC4"/>
    <w:rsid w:val="00446902"/>
    <w:rsid w:val="00450D8F"/>
    <w:rsid w:val="0045313C"/>
    <w:rsid w:val="004661BE"/>
    <w:rsid w:val="005252A6"/>
    <w:rsid w:val="00525C83"/>
    <w:rsid w:val="00530948"/>
    <w:rsid w:val="005647B5"/>
    <w:rsid w:val="00566729"/>
    <w:rsid w:val="0058524D"/>
    <w:rsid w:val="005900F2"/>
    <w:rsid w:val="00593B02"/>
    <w:rsid w:val="00593E3B"/>
    <w:rsid w:val="005A397E"/>
    <w:rsid w:val="005A62A3"/>
    <w:rsid w:val="006251FF"/>
    <w:rsid w:val="00661403"/>
    <w:rsid w:val="00662EA2"/>
    <w:rsid w:val="006714F9"/>
    <w:rsid w:val="00680E7F"/>
    <w:rsid w:val="006C0A3E"/>
    <w:rsid w:val="006C68FD"/>
    <w:rsid w:val="006E1DB8"/>
    <w:rsid w:val="007037A4"/>
    <w:rsid w:val="007051E5"/>
    <w:rsid w:val="00731202"/>
    <w:rsid w:val="00731461"/>
    <w:rsid w:val="00744FC5"/>
    <w:rsid w:val="00747549"/>
    <w:rsid w:val="007835E0"/>
    <w:rsid w:val="007932D0"/>
    <w:rsid w:val="007934CD"/>
    <w:rsid w:val="007A4E2D"/>
    <w:rsid w:val="007C3F01"/>
    <w:rsid w:val="007E7F0D"/>
    <w:rsid w:val="00805DE4"/>
    <w:rsid w:val="00835104"/>
    <w:rsid w:val="008443D1"/>
    <w:rsid w:val="00851D8D"/>
    <w:rsid w:val="008572A7"/>
    <w:rsid w:val="00864438"/>
    <w:rsid w:val="00895B69"/>
    <w:rsid w:val="00897389"/>
    <w:rsid w:val="008A08B0"/>
    <w:rsid w:val="008A700F"/>
    <w:rsid w:val="008B1D46"/>
    <w:rsid w:val="008B4F7D"/>
    <w:rsid w:val="008D449E"/>
    <w:rsid w:val="008F27BB"/>
    <w:rsid w:val="008F3CB3"/>
    <w:rsid w:val="008F7666"/>
    <w:rsid w:val="00900CE1"/>
    <w:rsid w:val="0091242D"/>
    <w:rsid w:val="00921BB0"/>
    <w:rsid w:val="009348F0"/>
    <w:rsid w:val="009A1B7E"/>
    <w:rsid w:val="009C2173"/>
    <w:rsid w:val="009D45DB"/>
    <w:rsid w:val="009F2C19"/>
    <w:rsid w:val="009F5429"/>
    <w:rsid w:val="00A05A0D"/>
    <w:rsid w:val="00A214DE"/>
    <w:rsid w:val="00A602F8"/>
    <w:rsid w:val="00A75E03"/>
    <w:rsid w:val="00A948C2"/>
    <w:rsid w:val="00AA1D0C"/>
    <w:rsid w:val="00AB08F9"/>
    <w:rsid w:val="00AB6133"/>
    <w:rsid w:val="00AB76B9"/>
    <w:rsid w:val="00B11642"/>
    <w:rsid w:val="00B3255B"/>
    <w:rsid w:val="00B37BFA"/>
    <w:rsid w:val="00B51FAE"/>
    <w:rsid w:val="00B55B04"/>
    <w:rsid w:val="00B75407"/>
    <w:rsid w:val="00B75508"/>
    <w:rsid w:val="00BA55F1"/>
    <w:rsid w:val="00BB0E9C"/>
    <w:rsid w:val="00BB791B"/>
    <w:rsid w:val="00BB7CD9"/>
    <w:rsid w:val="00BD4568"/>
    <w:rsid w:val="00BD64C9"/>
    <w:rsid w:val="00BE08A2"/>
    <w:rsid w:val="00BF5622"/>
    <w:rsid w:val="00BF67AC"/>
    <w:rsid w:val="00C107CB"/>
    <w:rsid w:val="00C433ED"/>
    <w:rsid w:val="00CB4EA0"/>
    <w:rsid w:val="00CB6F4F"/>
    <w:rsid w:val="00CC391C"/>
    <w:rsid w:val="00D138C8"/>
    <w:rsid w:val="00D30176"/>
    <w:rsid w:val="00D304EF"/>
    <w:rsid w:val="00D31832"/>
    <w:rsid w:val="00D40D58"/>
    <w:rsid w:val="00D52BDF"/>
    <w:rsid w:val="00D55DB9"/>
    <w:rsid w:val="00D6144A"/>
    <w:rsid w:val="00D64B76"/>
    <w:rsid w:val="00D80D17"/>
    <w:rsid w:val="00DA0152"/>
    <w:rsid w:val="00DA09DE"/>
    <w:rsid w:val="00DE7854"/>
    <w:rsid w:val="00E075AC"/>
    <w:rsid w:val="00E1220E"/>
    <w:rsid w:val="00E1308E"/>
    <w:rsid w:val="00E1533D"/>
    <w:rsid w:val="00E2411F"/>
    <w:rsid w:val="00E26FC1"/>
    <w:rsid w:val="00E309C2"/>
    <w:rsid w:val="00E43DFB"/>
    <w:rsid w:val="00E646F9"/>
    <w:rsid w:val="00EA1D4C"/>
    <w:rsid w:val="00EC2F87"/>
    <w:rsid w:val="00ED451D"/>
    <w:rsid w:val="00ED6E4F"/>
    <w:rsid w:val="00EE0381"/>
    <w:rsid w:val="00F06F2E"/>
    <w:rsid w:val="00F50CAB"/>
    <w:rsid w:val="00F56D16"/>
    <w:rsid w:val="00F66EE8"/>
    <w:rsid w:val="00F764CB"/>
    <w:rsid w:val="00F81920"/>
    <w:rsid w:val="00F85C09"/>
    <w:rsid w:val="00F90D70"/>
    <w:rsid w:val="00F9640F"/>
    <w:rsid w:val="00FA3D75"/>
    <w:rsid w:val="00FA5A7A"/>
    <w:rsid w:val="00FC67B5"/>
    <w:rsid w:val="00FE0E06"/>
    <w:rsid w:val="00FE6642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E5EA9"/>
  <w15:docId w15:val="{8806D8E9-6130-484F-86B4-72F40D39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color w:val="000000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461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1079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37A4"/>
    <w:pPr>
      <w:widowControl w:val="0"/>
      <w:autoSpaceDE w:val="0"/>
      <w:autoSpaceDN w:val="0"/>
      <w:spacing w:after="0" w:line="240" w:lineRule="auto"/>
    </w:pPr>
    <w:rPr>
      <w:rFonts w:ascii="Cambria" w:eastAsia="Times New Roman" w:hAnsi="Cambria" w:cs="Cambria"/>
      <w:color w:val="auto"/>
      <w:szCs w:val="20"/>
      <w:lang w:eastAsia="ru-RU"/>
    </w:rPr>
  </w:style>
  <w:style w:type="paragraph" w:customStyle="1" w:styleId="ConsPlusTitle">
    <w:name w:val="ConsPlusTitle"/>
    <w:rsid w:val="007037A4"/>
    <w:pPr>
      <w:widowControl w:val="0"/>
      <w:autoSpaceDE w:val="0"/>
      <w:autoSpaceDN w:val="0"/>
      <w:spacing w:after="0" w:line="240" w:lineRule="auto"/>
    </w:pPr>
    <w:rPr>
      <w:rFonts w:ascii="Cambria" w:eastAsia="Times New Roman" w:hAnsi="Cambria" w:cs="Cambria"/>
      <w:b/>
      <w:color w:val="auto"/>
      <w:szCs w:val="20"/>
      <w:lang w:eastAsia="ru-RU"/>
    </w:rPr>
  </w:style>
  <w:style w:type="paragraph" w:customStyle="1" w:styleId="ConsPlusTitlePage">
    <w:name w:val="ConsPlusTitlePage"/>
    <w:rsid w:val="007037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color w:val="auto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14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46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5">
    <w:name w:val="Body Text Indent"/>
    <w:basedOn w:val="a"/>
    <w:link w:val="a6"/>
    <w:rsid w:val="00731461"/>
    <w:pPr>
      <w:ind w:firstLine="851"/>
    </w:pPr>
    <w:rPr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rsid w:val="00731461"/>
    <w:rPr>
      <w:rFonts w:ascii="Times New Roman" w:eastAsia="Times New Roman" w:hAnsi="Times New Roman" w:cs="Times New Roman"/>
      <w:color w:val="auto"/>
      <w:szCs w:val="20"/>
      <w:lang w:eastAsia="ru-RU"/>
    </w:rPr>
  </w:style>
  <w:style w:type="paragraph" w:styleId="a7">
    <w:name w:val="header"/>
    <w:basedOn w:val="a"/>
    <w:link w:val="a8"/>
    <w:rsid w:val="000A1E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A1E0A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3510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10791"/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paragraph" w:customStyle="1" w:styleId="formattext">
    <w:name w:val="formattext"/>
    <w:basedOn w:val="a"/>
    <w:rsid w:val="00B51FAE"/>
    <w:pPr>
      <w:spacing w:before="100" w:beforeAutospacing="1" w:after="100" w:afterAutospacing="1"/>
    </w:pPr>
  </w:style>
  <w:style w:type="character" w:customStyle="1" w:styleId="searchtext">
    <w:name w:val="searchtext"/>
    <w:basedOn w:val="a0"/>
    <w:rsid w:val="008D449E"/>
  </w:style>
  <w:style w:type="paragraph" w:styleId="aa">
    <w:name w:val="List Paragraph"/>
    <w:basedOn w:val="a"/>
    <w:uiPriority w:val="34"/>
    <w:qFormat/>
    <w:rsid w:val="009C2173"/>
    <w:pPr>
      <w:ind w:left="720"/>
      <w:contextualSpacing/>
    </w:pPr>
  </w:style>
  <w:style w:type="paragraph" w:styleId="ab">
    <w:name w:val="Body Text"/>
    <w:basedOn w:val="a"/>
    <w:link w:val="ac"/>
    <w:uiPriority w:val="99"/>
    <w:semiHidden/>
    <w:unhideWhenUsed/>
    <w:rsid w:val="009A1B7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A1B7E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73120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31202"/>
    <w:rPr>
      <w:rFonts w:ascii="Times New Roman" w:eastAsia="Times New Roman" w:hAnsi="Times New Roman" w:cs="Times New Roman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0D0CE-F8D7-443D-9689-D4A7AFE3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2898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Симанишина</dc:creator>
  <cp:lastModifiedBy>duma_01</cp:lastModifiedBy>
  <cp:revision>210</cp:revision>
  <cp:lastPrinted>2025-06-09T08:05:00Z</cp:lastPrinted>
  <dcterms:created xsi:type="dcterms:W3CDTF">2019-05-29T04:35:00Z</dcterms:created>
  <dcterms:modified xsi:type="dcterms:W3CDTF">2025-06-16T06:40:00Z</dcterms:modified>
</cp:coreProperties>
</file>